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/>
        <w:jc w:val="center"/>
        <w:rPr>
          <w:rFonts w:ascii="Bree Serif" w:cs="Bree Serif" w:eastAsia="Bree Serif" w:hAnsi="Bree Serif"/>
          <w:b w:val="1"/>
          <w:color w:val="ff0000"/>
          <w:sz w:val="36"/>
          <w:szCs w:val="36"/>
          <w:u w:val="single"/>
        </w:rPr>
      </w:pPr>
      <w:r w:rsidDel="00000000" w:rsidR="00000000" w:rsidRPr="00000000">
        <w:rPr>
          <w:rFonts w:ascii="Bree Serif" w:cs="Bree Serif" w:eastAsia="Bree Serif" w:hAnsi="Bree Serif"/>
          <w:b w:val="1"/>
          <w:color w:val="ff0000"/>
          <w:sz w:val="36"/>
          <w:szCs w:val="36"/>
          <w:u w:val="single"/>
          <w:rtl w:val="0"/>
        </w:rPr>
        <w:t xml:space="preserve">Holiday Show Rehearsal Schedule Sept 27th-Nov 16th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Bree Serif" w:cs="Bree Serif" w:eastAsia="Bree Serif" w:hAnsi="Bree Serif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Character</w:t>
      </w:r>
      <w:r w:rsidDel="00000000" w:rsidR="00000000" w:rsidRPr="00000000">
        <w:rPr>
          <w:rFonts w:ascii="Bree Serif" w:cs="Bree Serif" w:eastAsia="Bree Serif" w:hAnsi="Bree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 xml:space="preserve">                                                                                                </w:t>
      </w:r>
      <w:r w:rsidDel="00000000" w:rsidR="00000000" w:rsidRPr="00000000">
        <w:rPr>
          <w:rFonts w:ascii="Bree Serif" w:cs="Bree Serif" w:eastAsia="Bree Serif" w:hAnsi="Bree Serif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Rehearsal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Bree Serif" w:cs="Bree Serif" w:eastAsia="Bree Serif" w:hAnsi="Bree Serif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PS  &amp; Child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-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Gingerbread Cookies, Snow Angels &amp; Little Reindeer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(Miss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Darlene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)                 Saturday 12-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12:45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-1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Bree Serif" w:cs="Bree Serif" w:eastAsia="Bree Serif" w:hAnsi="Bree Serif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Elem 1 &amp;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Angels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Ballet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-Miss Da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nielle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)                                                                                   Friday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6:00-6:30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Rockin’ Around the Xmas Tree (Tap-Miss Darlene)                                                 Friday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5:00-5:30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Polar Express Conductors (Jazz-Miss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Darlene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)                                                         Friday 5:30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-6:00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Ice Ice Baby (Miss Danielle)                                                                                      Friday 6:30-7:00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Downtown (Musical Theater-Miss Daneille)                                                             Friday 7-7:30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Level 1</w:t>
      </w:r>
      <w:r w:rsidDel="00000000" w:rsidR="00000000" w:rsidRPr="00000000">
        <w:rPr>
          <w:rFonts w:ascii="Bree Serif" w:cs="Bree Serif" w:eastAsia="Bree Serif" w:hAnsi="Bree Serif"/>
          <w:b w:val="1"/>
          <w:sz w:val="20"/>
          <w:szCs w:val="20"/>
          <w:rtl w:val="0"/>
        </w:rPr>
        <w:t xml:space="preserve"> &amp;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Bells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(Ballet-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Miss Darlene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)                                                                                       Friday 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6:00-6:30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Snowman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(Character Dance-Miss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Darlene)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  <w:t xml:space="preserve">                                                          Friday 6:30-7:00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Downtown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Musical Theater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-Miss Da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neille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Friday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7-7:30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Toy Soldiers (Tap-Miss Darlene)                                                                               Tuesdays 8:30-9:00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HH-see levels below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Bree Serif" w:cs="Bree Serif" w:eastAsia="Bree Serif" w:hAnsi="Bree Serif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Hip Hop Beg/</w:t>
      </w:r>
      <w:r w:rsidDel="00000000" w:rsidR="00000000" w:rsidRPr="00000000">
        <w:rPr>
          <w:rFonts w:ascii="Bree Serif" w:cs="Bree Serif" w:eastAsia="Bree Serif" w:hAnsi="Bree Serif"/>
          <w:b w:val="1"/>
          <w:sz w:val="20"/>
          <w:szCs w:val="20"/>
          <w:rtl w:val="0"/>
        </w:rPr>
        <w:t xml:space="preserve">Int</w:t>
      </w:r>
      <w:r w:rsidDel="00000000" w:rsidR="00000000" w:rsidRPr="00000000">
        <w:rPr>
          <w:rFonts w:ascii="Bree Serif" w:cs="Bree Serif" w:eastAsia="Bree Serif" w:hAnsi="Bree Serif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-These dancers can do the following: Ages </w:t>
      </w:r>
      <w:r w:rsidDel="00000000" w:rsidR="00000000" w:rsidRPr="00000000">
        <w:rPr>
          <w:rFonts w:ascii="Bree Serif" w:cs="Bree Serif" w:eastAsia="Bree Serif" w:hAnsi="Bree Serif"/>
          <w:b w:val="1"/>
          <w:sz w:val="20"/>
          <w:szCs w:val="20"/>
          <w:rtl w:val="0"/>
        </w:rPr>
        <w:t xml:space="preserve">5-12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Ice Ice Baby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 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Miss Danielle)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  <w:t xml:space="preserve">                                                                       Friday 6:30-7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Downtown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 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Musical Theater-Miss Danielle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)                                                           Friday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7-7:30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Bree Serif" w:cs="Bree Serif" w:eastAsia="Bree Serif" w:hAnsi="Bree Serif"/>
          <w:b w:val="1"/>
          <w:sz w:val="20"/>
          <w:szCs w:val="2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0"/>
          <w:szCs w:val="20"/>
          <w:rtl w:val="0"/>
        </w:rPr>
        <w:t xml:space="preserve">Hip Hop Int/Adv-These dancers can do the following: Ages 13 &amp; up </w:t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Bree Serif" w:cs="Bree Serif" w:eastAsia="Bree Serif" w:hAnsi="Bree Seri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Grinch (Hip Hop-Mr Andre)                                                                                   Sat Nov 2nd &amp; Sat Nov 9th  2:30-4:30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Downtown (Musical Theater-Miss Daneille)                                                           Friday 7-7:30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Working Day &amp; Night /Elves (Character Jazz-Miss Danielle)                                Friday 7:30-8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/>
        <w:jc w:val="center"/>
        <w:rPr>
          <w:rFonts w:ascii="Bree Serif" w:cs="Bree Serif" w:eastAsia="Bree Serif" w:hAnsi="Bree Seri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Bree Serif" w:cs="Bree Serif" w:eastAsia="Bree Serif" w:hAnsi="Bree Serif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Level 2-3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Downtown (Musical Theater-Miss Daneille)                                                          Friday 7-7:30</w:t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Working Day &amp; Night /Elves (Character Jazz-Miss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Danielle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)                               Friday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7:30-8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Baby It’s Cold Outside (Lyrical Ballet-Miss Danielle)                                           Friday 8-8:30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/>
        <w:jc w:val="left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Toy Soldiers Level 2 only (Tap-Miss Darlene)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Tuesdays 8:30-9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Level 3 &amp; 4  Dolls  (Jazz-Miss Jessica)                                                                 Sun Sept 15 1-3  &amp; Sun Nov 3 11-1 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rFonts w:ascii="Bree Serif" w:cs="Bree Serif" w:eastAsia="Bree Serif" w:hAnsi="Bree Serif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Level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Level 4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Winter White Hymnal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(Hoofing Tap-Mr Darrell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  <w:t xml:space="preserve">                        Wed 8:30-9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Level 4&amp;  5 Snow  (Lyrical -Miss Jessica)                                                            Wed 9-9:30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Level 3 &amp; 4  Dolls  (Jazz-Miss Jessica)                                                                 Sun Sept 15 1-3  &amp; Sun Nov 3 11-1            Level 4&amp;5/Ballet Pointe: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In Class (Ballet/PointeJerzy)                                   Combos taught in class with two final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0"/>
          <w:szCs w:val="20"/>
          <w:rtl w:val="0"/>
        </w:rPr>
        <w:t xml:space="preserve">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rehearsals on Sat Nov 2nd &amp; 9th from 2-3</w:t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/>
        <w:jc w:val="center"/>
        <w:rPr>
          <w:rFonts w:ascii="Bree Serif" w:cs="Bree Serif" w:eastAsia="Bree Serif" w:hAnsi="Bree Seri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Bree Serif" w:cs="Bree Serif" w:eastAsia="Bree Serif" w:hAnsi="Bree Serif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Level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Level 5 ONLY (Rockette Style w/ former Rockette Miss Purdie):                      Sun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3r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 11:00-2:00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Level 5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Snow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:  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(Lyrical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-Miss Jessica)                                                                Wed 9-9:30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Level 5 in class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Ugly Sweater Dance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(Hoofing Tap Mr Darrell)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Wed in Hoofing class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Level 4&amp;5/Ballet Pointe: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In Class (Ballet/Pointe-Mr Jerzy)                           Combos taught in class with two final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0"/>
          <w:szCs w:val="20"/>
          <w:rtl w:val="0"/>
        </w:rPr>
        <w:t xml:space="preserve">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rehearsals on Sat Nov 2nd &amp; 9th from 2-3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0"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INTERNS ONLY:  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  <w:t xml:space="preserve">                                                                  TBD  Self Choreo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PARENT DANCE: (Miss Darlene)                                                                TBD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D78C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D78CB"/>
  </w:style>
  <w:style w:type="paragraph" w:styleId="NormalWeb">
    <w:name w:val="Normal (Web)"/>
    <w:basedOn w:val="Normal"/>
    <w:uiPriority w:val="99"/>
    <w:semiHidden w:val="1"/>
    <w:unhideWhenUsed w:val="1"/>
    <w:rsid w:val="00ED78C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ED78CB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62B4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62B4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2cxhTPdQ3VqGAfok8jD76WZ7dA==">AMUW2mW+gvNAbsTMcv7O1lIJBKOvWhjLMWBQiBTRjpEmvVcSZ7aw10uSHECwC9v+ftNe9UoHkZAj5lGl+m8ST7Sw1p4imnZIViAvFrD9MsB6/tjALbaPfOk=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2017-09-08T10:57:00Z</dcterms:created>
  <dc:creator>Microsoft account</dc:creator>
</cp:coreProperties>
</file>